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6BE" w:rsidRPr="005F1503" w:rsidRDefault="00F116BE" w:rsidP="00F116BE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F116BE" w:rsidRPr="005F1503" w:rsidRDefault="00F116BE" w:rsidP="00F116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4 do SIWZ -  wykaz osób </w:t>
      </w:r>
    </w:p>
    <w:p w:rsidR="00F116BE" w:rsidRDefault="00F116BE" w:rsidP="00F116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116BE" w:rsidRPr="00935171" w:rsidRDefault="00F116BE" w:rsidP="00F116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</w:t>
      </w:r>
    </w:p>
    <w:p w:rsidR="00F116BE" w:rsidRPr="00935171" w:rsidRDefault="00F116BE" w:rsidP="00F116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F116BE" w:rsidRDefault="00F116BE" w:rsidP="00F116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116BE" w:rsidRPr="00DB7BE7" w:rsidRDefault="00F116BE" w:rsidP="00F116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116BE" w:rsidRDefault="00F116BE" w:rsidP="00F116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  O S Ó B </w:t>
      </w:r>
    </w:p>
    <w:p w:rsidR="00F116BE" w:rsidRDefault="00F116BE" w:rsidP="00F116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SKIEROWANYCH   DO   REALIZACJI   ZAMÓWIENIA</w:t>
      </w:r>
    </w:p>
    <w:p w:rsidR="00F116BE" w:rsidRDefault="00F116BE" w:rsidP="00F116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116BE" w:rsidRPr="00DB7BE7" w:rsidRDefault="00F116BE" w:rsidP="00F116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GoBack"/>
      <w:bookmarkEnd w:id="0"/>
    </w:p>
    <w:p w:rsidR="00F116BE" w:rsidRDefault="00F116BE" w:rsidP="00F116BE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.”Zaprojektowanie                        i wykonanie przebudow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y drogi gminnej – ul. Lipowa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Sępopolu”.</w:t>
      </w:r>
    </w:p>
    <w:p w:rsidR="00F116BE" w:rsidRPr="000A6D1D" w:rsidRDefault="00F116BE" w:rsidP="00F116BE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F116BE" w:rsidRPr="00E976B8" w:rsidRDefault="00F116BE" w:rsidP="00F116B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2415"/>
        <w:gridCol w:w="3695"/>
        <w:gridCol w:w="2254"/>
      </w:tblGrid>
      <w:tr w:rsidR="00F116BE" w:rsidRPr="005911E7" w:rsidTr="000C4CB9">
        <w:trPr>
          <w:trHeight w:val="114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BE" w:rsidRPr="00F00D15" w:rsidRDefault="00F116BE" w:rsidP="000C4CB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6BE" w:rsidRPr="00F00D15" w:rsidRDefault="00F116BE" w:rsidP="000C4CB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F116BE" w:rsidRPr="00F00D15" w:rsidRDefault="00F116BE" w:rsidP="000C4C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:rsidR="00F116BE" w:rsidRPr="00F00D15" w:rsidRDefault="00F116BE" w:rsidP="000C4CB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BE" w:rsidRDefault="00F116BE" w:rsidP="000C4CB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F116BE" w:rsidRPr="00F00D15" w:rsidRDefault="00F116BE" w:rsidP="000C4C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na temat kwalifikacji zawodowych, uprawnień i doświadczenia i wykształcenie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6BE" w:rsidRDefault="00F116BE" w:rsidP="000C4CB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F116BE" w:rsidRPr="00F00D15" w:rsidRDefault="00F116BE" w:rsidP="000C4C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Informacja                 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                    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 podst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awie dysponowania </w:t>
            </w:r>
          </w:p>
        </w:tc>
      </w:tr>
      <w:tr w:rsidR="00F116BE" w:rsidRPr="005911E7" w:rsidTr="000C4CB9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BE" w:rsidRDefault="00F116BE" w:rsidP="000C4C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F116BE" w:rsidRPr="00055D80" w:rsidRDefault="00F116BE" w:rsidP="000C4C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BE" w:rsidRPr="005911E7" w:rsidRDefault="00F116BE" w:rsidP="000C4CB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116BE" w:rsidRPr="005911E7" w:rsidRDefault="00F116BE" w:rsidP="000C4CB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116BE" w:rsidRPr="005911E7" w:rsidRDefault="00F116BE" w:rsidP="000C4CB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BE" w:rsidRDefault="00F116BE" w:rsidP="000C4CB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116BE" w:rsidRDefault="00F116BE" w:rsidP="000C4CB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116BE" w:rsidRDefault="00F116BE" w:rsidP="000C4CB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116BE" w:rsidRDefault="00F116BE" w:rsidP="000C4CB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116BE" w:rsidRPr="005911E7" w:rsidRDefault="00F116BE" w:rsidP="000C4CB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BE" w:rsidRPr="005911E7" w:rsidRDefault="00F116BE" w:rsidP="000C4CB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F116BE" w:rsidRDefault="00F116BE" w:rsidP="00F116B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F116BE" w:rsidRPr="007E35C3" w:rsidRDefault="00F116BE" w:rsidP="00F116B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F116BE" w:rsidRPr="00AD6083" w:rsidRDefault="00F116BE" w:rsidP="00F116BE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W o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świadczeniu należy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podać stosunek prawny łączący wykonawcę z daną osobą (umowa o pracę, zlecenie, itp.). W przypadku osób, które będą udostępnione wykonawcy przez podmioty trzecie w kolumnie 3 tabeli należy wpisać „</w:t>
      </w:r>
      <w:r w:rsidRPr="00AD6083">
        <w:rPr>
          <w:rFonts w:ascii="Times New Roman" w:eastAsia="Times New Roman" w:hAnsi="Times New Roman" w:cs="Times New Roman"/>
          <w:i/>
          <w:sz w:val="18"/>
          <w:szCs w:val="18"/>
          <w:lang w:val="x-none" w:eastAsia="ar-SA"/>
        </w:rPr>
        <w:t>zobowiązanie podmiotu trzeciego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 xml:space="preserve">” oraz załączyć pisemne zobowiązanie tych podmiotów do oddania wykonawcy 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do dyspozycji niezbędnych zasobów na okres korzystania z nich przy wykonaniu zamówienia.</w:t>
      </w:r>
    </w:p>
    <w:p w:rsidR="00F116BE" w:rsidRPr="00AD6083" w:rsidRDefault="00F116BE" w:rsidP="00F116BE">
      <w:pPr>
        <w:suppressAutoHyphens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 xml:space="preserve">Jeśli wykonawca polega na zdolnościach technicznych lub zawodowych innych podmiotów, musi udowodnić zamawiającemu, że realizując zamówienie będzie dysponował niezbędnymi zasobami tych podmiotów, 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w szczególności przedstawiając zobowiązanie tych podmiotów do oddania mu do dyspozycji niezbędnych zasobów na potrzeby realizacji zamówienia. Dołączone dokumenty winny potwierdzać:</w:t>
      </w:r>
    </w:p>
    <w:p w:rsidR="00F116BE" w:rsidRPr="00AD6083" w:rsidRDefault="00F116BE" w:rsidP="00F116BE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zakres dostępnych wykonawcy zasobów innego podmiotu;</w:t>
      </w:r>
    </w:p>
    <w:p w:rsidR="00F116BE" w:rsidRPr="00AD6083" w:rsidRDefault="00F116BE" w:rsidP="00F116BE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sposób wykorzystania zasobów innego podmiotu, przez wykonawcę, przy wykonywaniu zamówienia publicznego;</w:t>
      </w:r>
    </w:p>
    <w:p w:rsidR="00F116BE" w:rsidRPr="00AD6083" w:rsidRDefault="00F116BE" w:rsidP="00F116BE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zakres i okres udziału innego podmiotu przy wykonywaniu zamówienia publicznego;</w:t>
      </w:r>
    </w:p>
    <w:p w:rsidR="00F116BE" w:rsidRPr="00AD6083" w:rsidRDefault="00F116BE" w:rsidP="00F116BE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czy podmiot, na zdolnościach którego wykonawca polega w odniesieniu do warunków udziału</w:t>
      </w: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br/>
        <w:t>w postępowaniu dotyczących wykształcenia, kwalifikacji zawodowych lub doświadczenia, zrealizuje roboty budowlane lub usługi, których wskazane zdolności dotyczą.</w:t>
      </w:r>
    </w:p>
    <w:p w:rsidR="00F116BE" w:rsidRDefault="00F116BE" w:rsidP="00F116BE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F116BE" w:rsidRPr="00AD6083" w:rsidRDefault="00F116BE" w:rsidP="00F116B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pl-PL" w:bidi="hi-IN"/>
        </w:rPr>
      </w:pPr>
    </w:p>
    <w:p w:rsidR="00F116BE" w:rsidRPr="00AD6083" w:rsidRDefault="00F116BE" w:rsidP="00F116BE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:rsidR="00F116BE" w:rsidRPr="00AD6083" w:rsidRDefault="00F116BE" w:rsidP="00F116BE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F116BE" w:rsidRPr="00AD6083" w:rsidRDefault="00F116BE" w:rsidP="00F116BE">
      <w:pPr>
        <w:tabs>
          <w:tab w:val="left" w:pos="1560"/>
        </w:tabs>
        <w:spacing w:after="0" w:line="36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>nienia, do wykonywania zgodnie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  z obowiązującymi przepisami w tym zakresie. </w:t>
      </w:r>
    </w:p>
    <w:p w:rsidR="00F116BE" w:rsidRDefault="00F116BE" w:rsidP="00F116BE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F116BE" w:rsidRDefault="00F116BE" w:rsidP="00F116B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F116BE" w:rsidRDefault="00F116BE" w:rsidP="00F116B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F116BE" w:rsidRPr="007E35C3" w:rsidRDefault="00F116BE" w:rsidP="00F116B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F116BE" w:rsidRPr="00D12C30" w:rsidRDefault="00F116BE" w:rsidP="00F116BE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……………….……….……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</w:t>
      </w:r>
    </w:p>
    <w:p w:rsidR="00F116BE" w:rsidRPr="007E35C3" w:rsidRDefault="00F116BE" w:rsidP="00F116BE">
      <w:pPr>
        <w:widowControl w:val="0"/>
        <w:suppressAutoHyphens/>
        <w:autoSpaceDN w:val="0"/>
        <w:spacing w:after="0" w:line="240" w:lineRule="auto"/>
        <w:ind w:left="-567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podpis osoby uprawnionych do reprezentowania wykonawcy</w:t>
      </w:r>
    </w:p>
    <w:p w:rsidR="006A07AD" w:rsidRDefault="006A07AD"/>
    <w:sectPr w:rsidR="006A07AD" w:rsidSect="00B65121">
      <w:footerReference w:type="default" r:id="rId7"/>
      <w:pgSz w:w="11906" w:h="16838"/>
      <w:pgMar w:top="426" w:right="1700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459B" w:rsidRDefault="002D459B" w:rsidP="00F116BE">
      <w:pPr>
        <w:spacing w:after="0" w:line="240" w:lineRule="auto"/>
      </w:pPr>
      <w:r>
        <w:separator/>
      </w:r>
    </w:p>
  </w:endnote>
  <w:endnote w:type="continuationSeparator" w:id="0">
    <w:p w:rsidR="002D459B" w:rsidRDefault="002D459B" w:rsidP="00F11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F116BE" w:rsidP="00767711">
    <w:pPr>
      <w:pStyle w:val="Stopka1"/>
    </w:pPr>
    <w:r>
      <w:t>Znak: Or.III.271.1.1.2017</w:t>
    </w:r>
    <w:r w:rsidR="002D459B">
      <w:tab/>
    </w:r>
    <w:r w:rsidR="002D459B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459B" w:rsidRDefault="002D459B" w:rsidP="00F116BE">
      <w:pPr>
        <w:spacing w:after="0" w:line="240" w:lineRule="auto"/>
      </w:pPr>
      <w:r>
        <w:separator/>
      </w:r>
    </w:p>
  </w:footnote>
  <w:footnote w:type="continuationSeparator" w:id="0">
    <w:p w:rsidR="002D459B" w:rsidRDefault="002D459B" w:rsidP="00F116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850BAB"/>
    <w:multiLevelType w:val="hybridMultilevel"/>
    <w:tmpl w:val="8706597E"/>
    <w:lvl w:ilvl="0" w:tplc="CE46E0B4">
      <w:start w:val="1"/>
      <w:numFmt w:val="decimal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6BE"/>
    <w:rsid w:val="002D459B"/>
    <w:rsid w:val="006A07AD"/>
    <w:rsid w:val="00F11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C4EAB1-36D1-4135-ACF6-230660D64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16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F116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F116BE"/>
  </w:style>
  <w:style w:type="paragraph" w:styleId="Stopka">
    <w:name w:val="footer"/>
    <w:basedOn w:val="Normalny"/>
    <w:link w:val="StopkaZnak1"/>
    <w:uiPriority w:val="99"/>
    <w:unhideWhenUsed/>
    <w:rsid w:val="00F116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F116BE"/>
  </w:style>
  <w:style w:type="paragraph" w:styleId="Nagwek">
    <w:name w:val="header"/>
    <w:basedOn w:val="Normalny"/>
    <w:link w:val="NagwekZnak"/>
    <w:uiPriority w:val="99"/>
    <w:unhideWhenUsed/>
    <w:rsid w:val="00F116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16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2017-01-17T12:06:00Z</dcterms:created>
  <dcterms:modified xsi:type="dcterms:W3CDTF">2017-01-17T12:07:00Z</dcterms:modified>
</cp:coreProperties>
</file>