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4D22" w14:textId="77777777" w:rsidR="00A071DF" w:rsidRPr="00394AB8" w:rsidRDefault="00A071DF" w:rsidP="00A071DF">
      <w:pPr>
        <w:tabs>
          <w:tab w:val="left" w:pos="4348"/>
        </w:tabs>
        <w:spacing w:after="0" w:line="240" w:lineRule="auto"/>
        <w:ind w:firstLine="708"/>
        <w:rPr>
          <w:rFonts w:ascii="Times New Roman" w:eastAsia="Times New Roman" w:hAnsi="Times New Roman" w:cs="Times New Roman"/>
          <w:sz w:val="24"/>
          <w:szCs w:val="24"/>
          <w:lang w:eastAsia="pl-PL"/>
        </w:rPr>
      </w:pPr>
    </w:p>
    <w:p w14:paraId="7494CFD7" w14:textId="77777777" w:rsidR="00A071DF" w:rsidRPr="00504F28" w:rsidRDefault="00A071DF" w:rsidP="00A071DF">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0BF657AE" w14:textId="77777777" w:rsidR="00A071DF" w:rsidRDefault="00A071DF" w:rsidP="00A071DF">
      <w:pPr>
        <w:spacing w:after="0" w:line="240" w:lineRule="auto"/>
        <w:rPr>
          <w:rFonts w:ascii="Times New Roman" w:eastAsia="Times New Roman" w:hAnsi="Times New Roman" w:cs="Times New Roman"/>
          <w:sz w:val="24"/>
          <w:szCs w:val="24"/>
          <w:lang w:eastAsia="pl-PL"/>
        </w:rPr>
      </w:pPr>
    </w:p>
    <w:p w14:paraId="048E6955" w14:textId="77777777" w:rsidR="00A071DF" w:rsidRDefault="00A071DF" w:rsidP="00A071DF">
      <w:pPr>
        <w:tabs>
          <w:tab w:val="left" w:pos="6844"/>
        </w:tabs>
        <w:spacing w:after="0" w:line="240" w:lineRule="auto"/>
        <w:rPr>
          <w:rFonts w:ascii="Times New Roman" w:eastAsia="Times New Roman" w:hAnsi="Times New Roman" w:cs="Times New Roman"/>
          <w:b/>
          <w:sz w:val="24"/>
          <w:szCs w:val="24"/>
          <w:lang w:eastAsia="pl-PL"/>
        </w:rPr>
      </w:pPr>
    </w:p>
    <w:p w14:paraId="666BA16B" w14:textId="77777777" w:rsidR="00A071DF" w:rsidRDefault="00A071DF" w:rsidP="00A071D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A1C60E9" w14:textId="77777777" w:rsidR="00A071DF" w:rsidRDefault="00A071DF" w:rsidP="00A071DF">
      <w:pPr>
        <w:spacing w:after="0" w:line="240" w:lineRule="auto"/>
        <w:jc w:val="center"/>
        <w:rPr>
          <w:rFonts w:ascii="Times New Roman" w:eastAsia="Times New Roman" w:hAnsi="Times New Roman" w:cs="Times New Roman"/>
          <w:b/>
          <w:sz w:val="24"/>
          <w:szCs w:val="24"/>
          <w:lang w:eastAsia="pl-PL"/>
        </w:rPr>
      </w:pPr>
    </w:p>
    <w:p w14:paraId="3DBE98B8" w14:textId="77777777" w:rsidR="00A071DF" w:rsidRDefault="00A071DF" w:rsidP="00A071DF">
      <w:pPr>
        <w:spacing w:after="0" w:line="240" w:lineRule="auto"/>
        <w:jc w:val="center"/>
        <w:rPr>
          <w:rFonts w:ascii="Times New Roman" w:eastAsia="Times New Roman" w:hAnsi="Times New Roman" w:cs="Times New Roman"/>
          <w:b/>
          <w:sz w:val="24"/>
          <w:szCs w:val="24"/>
          <w:lang w:eastAsia="pl-PL"/>
        </w:rPr>
      </w:pPr>
    </w:p>
    <w:p w14:paraId="53F5AF06" w14:textId="77777777" w:rsidR="00A071DF" w:rsidRDefault="00A071DF" w:rsidP="00A071D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13484D67" w14:textId="77777777" w:rsidR="00A071DF" w:rsidRPr="00705D11" w:rsidRDefault="00A071DF" w:rsidP="00A071D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57CE2230" w14:textId="77777777" w:rsidR="00A071DF" w:rsidRDefault="00A071DF" w:rsidP="00A071DF">
      <w:pPr>
        <w:spacing w:after="0" w:line="240" w:lineRule="auto"/>
        <w:rPr>
          <w:rFonts w:ascii="Times New Roman" w:eastAsia="Times New Roman" w:hAnsi="Times New Roman" w:cs="Times New Roman"/>
          <w:b/>
          <w:sz w:val="24"/>
          <w:szCs w:val="24"/>
          <w:lang w:eastAsia="pl-PL"/>
        </w:rPr>
      </w:pPr>
    </w:p>
    <w:p w14:paraId="1A026701" w14:textId="77777777" w:rsidR="00A071DF" w:rsidRPr="00DB7BE7" w:rsidRDefault="00A071DF" w:rsidP="00A071DF">
      <w:pPr>
        <w:spacing w:after="0" w:line="240" w:lineRule="auto"/>
        <w:rPr>
          <w:rFonts w:ascii="Times New Roman" w:eastAsia="Times New Roman" w:hAnsi="Times New Roman" w:cs="Times New Roman"/>
          <w:b/>
          <w:sz w:val="24"/>
          <w:szCs w:val="24"/>
          <w:lang w:eastAsia="pl-PL"/>
        </w:rPr>
      </w:pPr>
    </w:p>
    <w:p w14:paraId="6936437D" w14:textId="77777777" w:rsidR="00A071DF" w:rsidRPr="00FB3E84" w:rsidRDefault="00A071DF" w:rsidP="00A071DF">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 xml:space="preserve">Modernizacja świetlicy wiejskiej w Ostrym Bardzie </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61C8001A" w14:textId="77777777" w:rsidR="00A071DF" w:rsidRPr="00E976B8" w:rsidRDefault="00A071DF" w:rsidP="00A071DF">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A071DF" w:rsidRPr="005911E7" w14:paraId="347EC777" w14:textId="77777777" w:rsidTr="0010228D">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0B8E2A6" w14:textId="77777777" w:rsidR="00A071DF" w:rsidRPr="00F00D15" w:rsidRDefault="00A071DF" w:rsidP="0010228D">
            <w:pPr>
              <w:spacing w:after="0" w:line="276" w:lineRule="auto"/>
              <w:jc w:val="center"/>
              <w:rPr>
                <w:rFonts w:ascii="Times New Roman" w:eastAsia="Times New Roman" w:hAnsi="Times New Roman" w:cs="Times New Roman"/>
                <w:b/>
                <w:i/>
                <w:lang w:eastAsia="pl-PL"/>
              </w:rPr>
            </w:pPr>
          </w:p>
          <w:p w14:paraId="5FDBE826" w14:textId="77777777" w:rsidR="00A071DF" w:rsidRPr="00F00D15" w:rsidRDefault="00A071DF" w:rsidP="0010228D">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1265DE96" w14:textId="77777777" w:rsidR="00A071DF" w:rsidRPr="00F00D15" w:rsidRDefault="00A071DF" w:rsidP="0010228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6918DFBB" w14:textId="77777777" w:rsidR="00A071DF" w:rsidRPr="00F00D15" w:rsidRDefault="00A071DF" w:rsidP="0010228D">
            <w:pPr>
              <w:spacing w:after="0" w:line="276" w:lineRule="auto"/>
              <w:rPr>
                <w:rFonts w:ascii="Times New Roman" w:eastAsia="Times New Roman" w:hAnsi="Times New Roman" w:cs="Times New Roman"/>
                <w:b/>
                <w:sz w:val="20"/>
                <w:szCs w:val="20"/>
                <w:lang w:eastAsia="pl-PL"/>
              </w:rPr>
            </w:pPr>
          </w:p>
          <w:p w14:paraId="7A4BEE75" w14:textId="77777777" w:rsidR="00A071DF" w:rsidRPr="00F00D15" w:rsidRDefault="00A071DF" w:rsidP="0010228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4E08036D" w14:textId="77777777" w:rsidR="00A071DF" w:rsidRPr="00F00D15" w:rsidRDefault="00A071DF" w:rsidP="0010228D">
            <w:pPr>
              <w:spacing w:after="0" w:line="240" w:lineRule="auto"/>
              <w:jc w:val="center"/>
              <w:rPr>
                <w:rFonts w:ascii="Times New Roman" w:eastAsia="Times New Roman" w:hAnsi="Times New Roman" w:cs="Times New Roman"/>
                <w:b/>
                <w:sz w:val="20"/>
                <w:szCs w:val="20"/>
                <w:lang w:eastAsia="pl-PL"/>
              </w:rPr>
            </w:pPr>
          </w:p>
          <w:p w14:paraId="24784F6E" w14:textId="77777777" w:rsidR="00A071DF" w:rsidRDefault="00A071DF" w:rsidP="0010228D">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Czas realizacji             od -  do</w:t>
            </w:r>
          </w:p>
          <w:p w14:paraId="368BF8D7" w14:textId="77777777" w:rsidR="00A071DF" w:rsidRPr="00F00D15" w:rsidRDefault="00A071DF" w:rsidP="0010228D">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32D62DB1" w14:textId="77777777" w:rsidR="00A071DF" w:rsidRPr="00F00D15" w:rsidRDefault="00A071DF" w:rsidP="0010228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p>
        </w:tc>
        <w:tc>
          <w:tcPr>
            <w:tcW w:w="1701" w:type="dxa"/>
            <w:tcBorders>
              <w:top w:val="single" w:sz="4" w:space="0" w:color="auto"/>
              <w:left w:val="single" w:sz="4" w:space="0" w:color="auto"/>
              <w:right w:val="single" w:sz="4" w:space="0" w:color="auto"/>
            </w:tcBorders>
          </w:tcPr>
          <w:p w14:paraId="5DA3B41E" w14:textId="77777777" w:rsidR="00A071DF" w:rsidRPr="00F00D15" w:rsidRDefault="00A071DF" w:rsidP="0010228D">
            <w:pPr>
              <w:spacing w:after="0" w:line="276" w:lineRule="auto"/>
              <w:jc w:val="center"/>
              <w:rPr>
                <w:rFonts w:ascii="Times New Roman" w:eastAsia="Times New Roman" w:hAnsi="Times New Roman" w:cs="Times New Roman"/>
                <w:b/>
                <w:sz w:val="20"/>
                <w:szCs w:val="20"/>
                <w:lang w:eastAsia="pl-PL"/>
              </w:rPr>
            </w:pPr>
          </w:p>
          <w:p w14:paraId="6C41D46A" w14:textId="77777777" w:rsidR="00A071DF" w:rsidRPr="00F00D15" w:rsidRDefault="00A071DF" w:rsidP="0010228D">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A071DF" w:rsidRPr="005911E7" w14:paraId="72F1A4B8" w14:textId="77777777" w:rsidTr="0010228D">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7EB6FBDD"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CE9531B"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2E261C89"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07217290"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2934BA08"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66D195D4"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116DC674"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62FADA"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F3E4533"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r>
      <w:tr w:rsidR="00A071DF" w:rsidRPr="005911E7" w14:paraId="2CBB9F3F" w14:textId="77777777" w:rsidTr="0010228D">
        <w:trPr>
          <w:jc w:val="center"/>
        </w:trPr>
        <w:tc>
          <w:tcPr>
            <w:tcW w:w="569" w:type="dxa"/>
            <w:tcBorders>
              <w:top w:val="single" w:sz="4" w:space="0" w:color="auto"/>
              <w:left w:val="single" w:sz="4" w:space="0" w:color="auto"/>
              <w:bottom w:val="single" w:sz="4" w:space="0" w:color="auto"/>
              <w:right w:val="single" w:sz="4" w:space="0" w:color="auto"/>
            </w:tcBorders>
          </w:tcPr>
          <w:p w14:paraId="3B4915F7"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7DDC6697"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0B58A219"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624F5AA4"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1955434F"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7703FF98"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F715883"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6A5D81D0" w14:textId="77777777" w:rsidR="00A071DF" w:rsidRDefault="00A071DF" w:rsidP="0010228D">
            <w:pPr>
              <w:spacing w:after="0" w:line="276" w:lineRule="auto"/>
              <w:rPr>
                <w:rFonts w:ascii="Times New Roman" w:eastAsia="Times New Roman" w:hAnsi="Times New Roman" w:cs="Times New Roman"/>
                <w:sz w:val="24"/>
                <w:szCs w:val="24"/>
                <w:lang w:eastAsia="pl-PL"/>
              </w:rPr>
            </w:pPr>
          </w:p>
          <w:p w14:paraId="2049FBE1"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50AF1E"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F5AFD93"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00BEA48E" w14:textId="77777777" w:rsidR="00A071DF" w:rsidRPr="005911E7" w:rsidRDefault="00A071DF" w:rsidP="0010228D">
            <w:pPr>
              <w:spacing w:after="0" w:line="276" w:lineRule="auto"/>
              <w:rPr>
                <w:rFonts w:ascii="Times New Roman" w:eastAsia="Times New Roman" w:hAnsi="Times New Roman" w:cs="Times New Roman"/>
                <w:sz w:val="24"/>
                <w:szCs w:val="24"/>
                <w:lang w:eastAsia="pl-PL"/>
              </w:rPr>
            </w:pPr>
          </w:p>
        </w:tc>
      </w:tr>
    </w:tbl>
    <w:p w14:paraId="34D90E8D" w14:textId="77777777" w:rsidR="00A071DF" w:rsidRDefault="00A071DF" w:rsidP="00A071DF">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06101453" w14:textId="77777777" w:rsidR="00A071DF" w:rsidRPr="003841E4" w:rsidRDefault="00A071DF" w:rsidP="00A071DF">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31E86EDC" w14:textId="77777777" w:rsidR="00A071DF" w:rsidRDefault="00A071DF" w:rsidP="00A071D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3CF1C0AE" w14:textId="77777777" w:rsidR="00A071DF" w:rsidRPr="00D12C30" w:rsidRDefault="00A071DF" w:rsidP="00A071D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2179B1BC" w14:textId="77777777" w:rsidR="00A071DF" w:rsidRDefault="00A071DF" w:rsidP="00A071D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54A44546" w14:textId="77777777" w:rsidR="00A071DF" w:rsidRDefault="00A071DF" w:rsidP="00A071D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D026F50" w14:textId="77777777" w:rsidR="00A071DF" w:rsidRPr="00E76D2A" w:rsidRDefault="00A071DF" w:rsidP="00A071DF">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1752495" w14:textId="77777777" w:rsidR="00A071DF" w:rsidRDefault="00A071DF" w:rsidP="00A071DF">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26093DC6" w14:textId="77777777" w:rsidR="00A071DF" w:rsidRDefault="00A071DF" w:rsidP="00A071DF">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B93A002" w14:textId="77777777" w:rsidR="00A071DF" w:rsidRDefault="00A071DF" w:rsidP="00A071DF">
      <w:pPr>
        <w:spacing w:line="240" w:lineRule="auto"/>
        <w:jc w:val="both"/>
        <w:rPr>
          <w:rFonts w:ascii="Times New Roman" w:eastAsia="Times New Roman" w:hAnsi="Times New Roman" w:cs="Times New Roman"/>
          <w:color w:val="0070C0"/>
          <w:sz w:val="20"/>
          <w:szCs w:val="20"/>
          <w:lang w:eastAsia="ar-SA"/>
        </w:rPr>
      </w:pPr>
    </w:p>
    <w:p w14:paraId="796E46B6" w14:textId="77777777" w:rsidR="00A071DF" w:rsidRPr="009D564F" w:rsidRDefault="00A071DF" w:rsidP="00A071DF">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169BBA18" w14:textId="77777777" w:rsidR="00A071DF" w:rsidRPr="00FA2072" w:rsidRDefault="00A071DF" w:rsidP="00A071DF">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p w14:paraId="12B5ED59" w14:textId="77777777" w:rsidR="007C1973" w:rsidRDefault="007C1973"/>
    <w:sectPr w:rsidR="007C1973" w:rsidSect="009D564F">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332C3" w14:textId="77777777" w:rsidR="00BF4C87" w:rsidRDefault="00BF4C87" w:rsidP="00A071DF">
      <w:pPr>
        <w:spacing w:after="0" w:line="240" w:lineRule="auto"/>
      </w:pPr>
      <w:r>
        <w:separator/>
      </w:r>
    </w:p>
  </w:endnote>
  <w:endnote w:type="continuationSeparator" w:id="0">
    <w:p w14:paraId="3B1A8033" w14:textId="77777777" w:rsidR="00BF4C87" w:rsidRDefault="00BF4C87" w:rsidP="00A0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BC55" w14:textId="77777777" w:rsidR="00A071DF" w:rsidRDefault="00A071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D580" w14:textId="287F48F2" w:rsidR="00000000" w:rsidRDefault="00000000" w:rsidP="00767711">
    <w:pPr>
      <w:pStyle w:val="Stopka1"/>
    </w:pPr>
    <w:r>
      <w:t xml:space="preserve">Znak: </w:t>
    </w:r>
    <w:r>
      <w:t>Or.III.271.1.</w:t>
    </w:r>
    <w:r>
      <w:t>1</w:t>
    </w:r>
    <w:r>
      <w:t>.202</w:t>
    </w:r>
    <w:r w:rsidR="00A071DF">
      <w:t>4</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AEE8" w14:textId="77777777" w:rsidR="00A071DF" w:rsidRDefault="00A071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1BFDC" w14:textId="77777777" w:rsidR="00BF4C87" w:rsidRDefault="00BF4C87" w:rsidP="00A071DF">
      <w:pPr>
        <w:spacing w:after="0" w:line="240" w:lineRule="auto"/>
      </w:pPr>
      <w:r>
        <w:separator/>
      </w:r>
    </w:p>
  </w:footnote>
  <w:footnote w:type="continuationSeparator" w:id="0">
    <w:p w14:paraId="38989B76" w14:textId="77777777" w:rsidR="00BF4C87" w:rsidRDefault="00BF4C87" w:rsidP="00A07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2557" w14:textId="77777777" w:rsidR="00A071DF" w:rsidRDefault="00A071D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B8CC" w14:textId="77777777" w:rsidR="00A071DF" w:rsidRDefault="00A071D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2676" w14:textId="77777777" w:rsidR="00A071DF" w:rsidRDefault="00A071D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DF"/>
    <w:rsid w:val="007C1973"/>
    <w:rsid w:val="0080136F"/>
    <w:rsid w:val="00A071DF"/>
    <w:rsid w:val="00BF4C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4BB13C1"/>
  <w15:chartTrackingRefBased/>
  <w15:docId w15:val="{D18E261E-9E4A-49F5-8DBD-CB870497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71DF"/>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A071DF"/>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A071DF"/>
    <w:rPr>
      <w:kern w:val="0"/>
      <w14:ligatures w14:val="none"/>
    </w:rPr>
  </w:style>
  <w:style w:type="paragraph" w:styleId="Stopka">
    <w:name w:val="footer"/>
    <w:basedOn w:val="Normalny"/>
    <w:link w:val="StopkaZnak1"/>
    <w:uiPriority w:val="99"/>
    <w:unhideWhenUsed/>
    <w:rsid w:val="00A071DF"/>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A071DF"/>
    <w:rPr>
      <w:kern w:val="0"/>
      <w14:ligatures w14:val="none"/>
    </w:rPr>
  </w:style>
  <w:style w:type="paragraph" w:styleId="Nagwek">
    <w:name w:val="header"/>
    <w:basedOn w:val="Normalny"/>
    <w:link w:val="NagwekZnak"/>
    <w:uiPriority w:val="99"/>
    <w:unhideWhenUsed/>
    <w:rsid w:val="00A071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1D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1823</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2024-01-05T12:34:00Z</dcterms:created>
  <dcterms:modified xsi:type="dcterms:W3CDTF">2024-01-05T12:37:00Z</dcterms:modified>
</cp:coreProperties>
</file>