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09A8" w:rsidRDefault="008F09A8" w:rsidP="008F09A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:rsidR="008F09A8" w:rsidRPr="006977B5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:rsidR="008F09A8" w:rsidRPr="00705D11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:rsidR="008F09A8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511A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Renowacja </w:t>
      </w:r>
      <w:r w:rsidR="008A05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zabytkowej kamienicy przy ul. Mostowej w Sępopolu</w:t>
      </w:r>
      <w:r w:rsidR="00FA0B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FA0B60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FA0B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A0B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8F09A8" w:rsidRPr="005911E7" w:rsidTr="00944601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8F09A8" w:rsidRPr="005911E7" w:rsidTr="0094460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FA0B6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budowlanej</w:t>
            </w: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  <w:p w:rsid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11A0E" w:rsidRP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11A0E" w:rsidRDefault="00511A0E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11A0E" w:rsidRDefault="00511A0E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11A0E" w:rsidRDefault="00511A0E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D12C30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:rsidR="008F09A8" w:rsidRPr="00E76D2A" w:rsidRDefault="008F09A8" w:rsidP="008F09A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FA0B60" w:rsidRDefault="00FA0B60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511A0E" w:rsidRDefault="00511A0E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511A0E" w:rsidRDefault="00511A0E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511A0E" w:rsidRDefault="00511A0E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C1973" w:rsidRP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8F09A8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41EC5" w:rsidRDefault="00D41EC5" w:rsidP="008F09A8">
      <w:pPr>
        <w:spacing w:after="0" w:line="240" w:lineRule="auto"/>
      </w:pPr>
      <w:r>
        <w:separator/>
      </w:r>
    </w:p>
  </w:endnote>
  <w:endnote w:type="continuationSeparator" w:id="0">
    <w:p w:rsidR="00D41EC5" w:rsidRDefault="00D41EC5" w:rsidP="008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A055F" w:rsidRDefault="008A05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359" w:rsidRDefault="00EB7359" w:rsidP="00767711">
    <w:pPr>
      <w:pStyle w:val="Stopka1"/>
    </w:pPr>
    <w:r>
      <w:t>Znak: Or.III.271.1.</w:t>
    </w:r>
    <w:r w:rsidR="00511A0E">
      <w:t>1</w:t>
    </w:r>
    <w:r w:rsidR="008A055F">
      <w:t>2</w:t>
    </w:r>
    <w:r>
      <w:t>.2024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A055F" w:rsidRDefault="008A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41EC5" w:rsidRDefault="00D41EC5" w:rsidP="008F09A8">
      <w:pPr>
        <w:spacing w:after="0" w:line="240" w:lineRule="auto"/>
      </w:pPr>
      <w:r>
        <w:separator/>
      </w:r>
    </w:p>
  </w:footnote>
  <w:footnote w:type="continuationSeparator" w:id="0">
    <w:p w:rsidR="00D41EC5" w:rsidRDefault="00D41EC5" w:rsidP="008F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A055F" w:rsidRDefault="008A0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A055F" w:rsidRDefault="008A05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A055F" w:rsidRDefault="008A05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A8"/>
    <w:rsid w:val="0025240C"/>
    <w:rsid w:val="002B1314"/>
    <w:rsid w:val="00353D66"/>
    <w:rsid w:val="00396D1E"/>
    <w:rsid w:val="00511A0E"/>
    <w:rsid w:val="007C1973"/>
    <w:rsid w:val="0080136F"/>
    <w:rsid w:val="008A055F"/>
    <w:rsid w:val="008F09A8"/>
    <w:rsid w:val="00A85A66"/>
    <w:rsid w:val="00B55CA7"/>
    <w:rsid w:val="00C03CCF"/>
    <w:rsid w:val="00C80DC1"/>
    <w:rsid w:val="00D41EC5"/>
    <w:rsid w:val="00DC7E91"/>
    <w:rsid w:val="00EB7359"/>
    <w:rsid w:val="00FA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ADC4"/>
  <w15:chartTrackingRefBased/>
  <w15:docId w15:val="{AD8D3444-085A-48D0-845C-E79E4BC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9A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09A8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F09A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2024-07-11T09:46:00Z</cp:lastPrinted>
  <dcterms:created xsi:type="dcterms:W3CDTF">2023-06-02T12:00:00Z</dcterms:created>
  <dcterms:modified xsi:type="dcterms:W3CDTF">2024-08-26T07:24:00Z</dcterms:modified>
</cp:coreProperties>
</file>